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国家奖学金和国家励志奖学金网上学生系统申报审核步骤</w:t>
      </w:r>
    </w:p>
    <w:p>
      <w:pPr>
        <w:rPr>
          <w:rFonts w:hint="eastAsia"/>
          <w:b/>
        </w:rPr>
      </w:pPr>
    </w:p>
    <w:p>
      <w:pPr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第一步：学生申请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数字校园-学生系统-学生管理入口-奖助学金申请，点击国家奖学金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\</w:t>
      </w:r>
      <w:r>
        <w:rPr>
          <w:rFonts w:hint="eastAsia" w:asciiTheme="minorEastAsia" w:hAnsiTheme="minorEastAsia"/>
          <w:sz w:val="28"/>
          <w:szCs w:val="28"/>
        </w:rPr>
        <w:t>国奖励志奖学金</w:t>
      </w:r>
      <w:r>
        <w:rPr>
          <w:rFonts w:hint="eastAsia" w:asciiTheme="minorEastAsia" w:hAnsiTheme="minorEastAsia"/>
          <w:sz w:val="28"/>
          <w:szCs w:val="28"/>
          <w:lang w:eastAsia="zh-CN"/>
        </w:rPr>
        <w:t>、省政府奖学金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申请</w:t>
      </w: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4464685" cy="75692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4685" cy="757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填写相应的表格，</w:t>
      </w:r>
      <w:r>
        <w:rPr>
          <w:rFonts w:hint="eastAsia" w:asciiTheme="minorEastAsia" w:hAnsiTheme="minorEastAsia"/>
          <w:b/>
          <w:sz w:val="28"/>
          <w:szCs w:val="28"/>
        </w:rPr>
        <w:t>注意表格内所有内容都需要填写，申请理由180-200字之间。</w:t>
      </w:r>
      <w:r>
        <w:rPr>
          <w:rFonts w:hint="eastAsia" w:asciiTheme="minorEastAsia" w:hAnsiTheme="minorEastAsia"/>
          <w:sz w:val="28"/>
          <w:szCs w:val="28"/>
        </w:rPr>
        <w:t>填写完毕点击保存可继续修改，点击提交后将不能修改。</w:t>
      </w: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第二步：辅导员审核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数字校园-学生系统-学生管理入口-选择辅导员角色-奖助学金申请，选择需要审核列表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5274310" cy="229552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6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以国奖为例：点击进入后，可以查看学生填写的信息，如果审核无误，点击学院辅导员审核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5274310" cy="77787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7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出现以下界面，推荐理由100字以内，点击提交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5274310" cy="1900555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0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第三步：学院审核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学院审核为学院分管学生工作副书记或书记，登陆数字校园-学生系统-学生管理入口-选择学院管理用户角色-奖助学金申请，选择需要审核列表，流程与第二步相同。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03E0"/>
    <w:rsid w:val="00002803"/>
    <w:rsid w:val="000253FE"/>
    <w:rsid w:val="000429F6"/>
    <w:rsid w:val="00044E66"/>
    <w:rsid w:val="000A3CB7"/>
    <w:rsid w:val="000A56ED"/>
    <w:rsid w:val="000A62E0"/>
    <w:rsid w:val="000C51AA"/>
    <w:rsid w:val="000D3BBD"/>
    <w:rsid w:val="000D4F93"/>
    <w:rsid w:val="000E0807"/>
    <w:rsid w:val="000F17A9"/>
    <w:rsid w:val="001203E0"/>
    <w:rsid w:val="00161414"/>
    <w:rsid w:val="001619B2"/>
    <w:rsid w:val="00161E17"/>
    <w:rsid w:val="00162ED2"/>
    <w:rsid w:val="001853B3"/>
    <w:rsid w:val="00186C4A"/>
    <w:rsid w:val="001A7F4B"/>
    <w:rsid w:val="001D49F4"/>
    <w:rsid w:val="00224ECE"/>
    <w:rsid w:val="00241A17"/>
    <w:rsid w:val="002503A4"/>
    <w:rsid w:val="00253DBA"/>
    <w:rsid w:val="00257F20"/>
    <w:rsid w:val="00263B82"/>
    <w:rsid w:val="00276F7F"/>
    <w:rsid w:val="00297936"/>
    <w:rsid w:val="002B4E55"/>
    <w:rsid w:val="002C51A5"/>
    <w:rsid w:val="002C7707"/>
    <w:rsid w:val="002F42F9"/>
    <w:rsid w:val="00331577"/>
    <w:rsid w:val="003365E7"/>
    <w:rsid w:val="00337277"/>
    <w:rsid w:val="003438CF"/>
    <w:rsid w:val="00352BC0"/>
    <w:rsid w:val="0038665C"/>
    <w:rsid w:val="003B1527"/>
    <w:rsid w:val="003B7A29"/>
    <w:rsid w:val="003C40B9"/>
    <w:rsid w:val="003C6162"/>
    <w:rsid w:val="003E0206"/>
    <w:rsid w:val="003E388C"/>
    <w:rsid w:val="00407327"/>
    <w:rsid w:val="00410797"/>
    <w:rsid w:val="00410D3C"/>
    <w:rsid w:val="00414D4E"/>
    <w:rsid w:val="004222DC"/>
    <w:rsid w:val="00442BB5"/>
    <w:rsid w:val="00446C20"/>
    <w:rsid w:val="0046451C"/>
    <w:rsid w:val="004D6BE3"/>
    <w:rsid w:val="004E3403"/>
    <w:rsid w:val="004E549D"/>
    <w:rsid w:val="004E5E14"/>
    <w:rsid w:val="00506DB3"/>
    <w:rsid w:val="00581167"/>
    <w:rsid w:val="00594099"/>
    <w:rsid w:val="005C54B5"/>
    <w:rsid w:val="005E729C"/>
    <w:rsid w:val="005F765A"/>
    <w:rsid w:val="006527E6"/>
    <w:rsid w:val="00661977"/>
    <w:rsid w:val="006C39AF"/>
    <w:rsid w:val="006C79CB"/>
    <w:rsid w:val="00700A03"/>
    <w:rsid w:val="00713D27"/>
    <w:rsid w:val="00715D59"/>
    <w:rsid w:val="00715DF1"/>
    <w:rsid w:val="0073043F"/>
    <w:rsid w:val="00733246"/>
    <w:rsid w:val="007568E6"/>
    <w:rsid w:val="00763C17"/>
    <w:rsid w:val="007B5924"/>
    <w:rsid w:val="00826830"/>
    <w:rsid w:val="008726D7"/>
    <w:rsid w:val="00893D55"/>
    <w:rsid w:val="008B1D83"/>
    <w:rsid w:val="008C5187"/>
    <w:rsid w:val="008D0CBE"/>
    <w:rsid w:val="00904C60"/>
    <w:rsid w:val="00930972"/>
    <w:rsid w:val="00932772"/>
    <w:rsid w:val="009338EE"/>
    <w:rsid w:val="00937616"/>
    <w:rsid w:val="00941EF5"/>
    <w:rsid w:val="00972DA3"/>
    <w:rsid w:val="009B7671"/>
    <w:rsid w:val="009E0935"/>
    <w:rsid w:val="009E1DB5"/>
    <w:rsid w:val="00A343CA"/>
    <w:rsid w:val="00AA216A"/>
    <w:rsid w:val="00B21C9C"/>
    <w:rsid w:val="00B330EA"/>
    <w:rsid w:val="00B442DE"/>
    <w:rsid w:val="00B534B0"/>
    <w:rsid w:val="00B60F35"/>
    <w:rsid w:val="00B769DA"/>
    <w:rsid w:val="00B84D0B"/>
    <w:rsid w:val="00B9630B"/>
    <w:rsid w:val="00BD4FF9"/>
    <w:rsid w:val="00BD5D7B"/>
    <w:rsid w:val="00C10AD6"/>
    <w:rsid w:val="00C20AF2"/>
    <w:rsid w:val="00C27C73"/>
    <w:rsid w:val="00C35ED4"/>
    <w:rsid w:val="00C46B6E"/>
    <w:rsid w:val="00C9402F"/>
    <w:rsid w:val="00C95120"/>
    <w:rsid w:val="00CA0BA2"/>
    <w:rsid w:val="00CA1D7D"/>
    <w:rsid w:val="00CD475B"/>
    <w:rsid w:val="00CF2362"/>
    <w:rsid w:val="00D07937"/>
    <w:rsid w:val="00D23DFA"/>
    <w:rsid w:val="00D674D3"/>
    <w:rsid w:val="00D828EA"/>
    <w:rsid w:val="00DA3373"/>
    <w:rsid w:val="00DE5DE8"/>
    <w:rsid w:val="00DF3527"/>
    <w:rsid w:val="00E140B2"/>
    <w:rsid w:val="00E5506C"/>
    <w:rsid w:val="00E610E4"/>
    <w:rsid w:val="00EA4EF3"/>
    <w:rsid w:val="00EA5055"/>
    <w:rsid w:val="00EB44DF"/>
    <w:rsid w:val="00EC685E"/>
    <w:rsid w:val="00EF7C62"/>
    <w:rsid w:val="00F04CEF"/>
    <w:rsid w:val="00F16814"/>
    <w:rsid w:val="00F27DFA"/>
    <w:rsid w:val="00F842B6"/>
    <w:rsid w:val="00FC5A95"/>
    <w:rsid w:val="00FE081A"/>
    <w:rsid w:val="00FF1DBD"/>
    <w:rsid w:val="7653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53</Words>
  <Characters>303</Characters>
  <Lines>2</Lines>
  <Paragraphs>1</Paragraphs>
  <TotalTime>0</TotalTime>
  <ScaleCrop>false</ScaleCrop>
  <LinksUpToDate>false</LinksUpToDate>
  <CharactersWithSpaces>355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2016-10-09T12:20:00Z</dcterms:created>
  <dc:creator>User</dc:creator>
  <cp:lastModifiedBy>Administrator</cp:lastModifiedBy>
  <dcterms:modified xsi:type="dcterms:W3CDTF">2017-09-27T03:22:59Z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